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CA" w:rsidRPr="000605A8" w:rsidRDefault="00A826DC" w:rsidP="00A826DC">
      <w:pPr>
        <w:jc w:val="center"/>
        <w:rPr>
          <w:b/>
        </w:rPr>
      </w:pPr>
      <w:bookmarkStart w:id="0" w:name="_GoBack"/>
      <w:bookmarkEnd w:id="0"/>
      <w:r w:rsidRPr="000605A8">
        <w:rPr>
          <w:b/>
        </w:rPr>
        <w:t>COOP veszélyes termékek (Chemitat gyártás) OSZÍR nyilvántartása</w:t>
      </w:r>
    </w:p>
    <w:tbl>
      <w:tblPr>
        <w:tblStyle w:val="Rcsostblzat"/>
        <w:tblW w:w="15026" w:type="dxa"/>
        <w:tblInd w:w="-459" w:type="dxa"/>
        <w:tblLook w:val="04A0" w:firstRow="1" w:lastRow="0" w:firstColumn="1" w:lastColumn="0" w:noHBand="0" w:noVBand="1"/>
      </w:tblPr>
      <w:tblGrid>
        <w:gridCol w:w="817"/>
        <w:gridCol w:w="3152"/>
        <w:gridCol w:w="2694"/>
        <w:gridCol w:w="2693"/>
        <w:gridCol w:w="3260"/>
        <w:gridCol w:w="2410"/>
      </w:tblGrid>
      <w:tr w:rsidR="00E32213" w:rsidRPr="005869F7" w:rsidTr="001F6898">
        <w:trPr>
          <w:trHeight w:val="475"/>
        </w:trPr>
        <w:tc>
          <w:tcPr>
            <w:tcW w:w="817" w:type="dxa"/>
            <w:shd w:val="clear" w:color="auto" w:fill="EEECE1" w:themeFill="background2"/>
          </w:tcPr>
          <w:p w:rsidR="009B6B49" w:rsidRPr="005869F7" w:rsidRDefault="009B6B49" w:rsidP="009B6B49">
            <w:pPr>
              <w:jc w:val="center"/>
              <w:rPr>
                <w:b/>
                <w:sz w:val="20"/>
              </w:rPr>
            </w:pPr>
          </w:p>
        </w:tc>
        <w:tc>
          <w:tcPr>
            <w:tcW w:w="3152" w:type="dxa"/>
            <w:shd w:val="clear" w:color="auto" w:fill="EEECE1" w:themeFill="background2"/>
            <w:vAlign w:val="center"/>
          </w:tcPr>
          <w:p w:rsidR="009B6B49" w:rsidRPr="005869F7" w:rsidRDefault="009B6B49" w:rsidP="005E79B1">
            <w:pPr>
              <w:jc w:val="center"/>
              <w:rPr>
                <w:b/>
                <w:sz w:val="20"/>
              </w:rPr>
            </w:pPr>
            <w:r w:rsidRPr="005869F7">
              <w:rPr>
                <w:b/>
                <w:sz w:val="20"/>
              </w:rPr>
              <w:t>Termék neve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:rsidR="009B6B49" w:rsidRPr="005869F7" w:rsidRDefault="009B6B49" w:rsidP="005E79B1">
            <w:pPr>
              <w:jc w:val="center"/>
              <w:rPr>
                <w:b/>
                <w:sz w:val="20"/>
              </w:rPr>
            </w:pPr>
            <w:r w:rsidRPr="006F1D13">
              <w:rPr>
                <w:b/>
                <w:color w:val="7030A0"/>
                <w:sz w:val="20"/>
              </w:rPr>
              <w:t>Aktuális</w:t>
            </w:r>
            <w:r w:rsidRPr="005869F7">
              <w:rPr>
                <w:b/>
                <w:sz w:val="20"/>
              </w:rPr>
              <w:t xml:space="preserve"> biztonsági adatlap</w:t>
            </w:r>
          </w:p>
        </w:tc>
        <w:tc>
          <w:tcPr>
            <w:tcW w:w="2693" w:type="dxa"/>
            <w:shd w:val="clear" w:color="auto" w:fill="EEECE1" w:themeFill="background2"/>
            <w:vAlign w:val="center"/>
          </w:tcPr>
          <w:p w:rsidR="009B6B49" w:rsidRDefault="009B6B49" w:rsidP="005E79B1">
            <w:pPr>
              <w:jc w:val="center"/>
              <w:rPr>
                <w:b/>
                <w:sz w:val="20"/>
              </w:rPr>
            </w:pPr>
            <w:r w:rsidRPr="005869F7">
              <w:rPr>
                <w:b/>
                <w:sz w:val="20"/>
              </w:rPr>
              <w:t>OSZÍR bejelentés/iktatószám</w:t>
            </w:r>
          </w:p>
          <w:p w:rsidR="005262F9" w:rsidRPr="005262F9" w:rsidRDefault="005262F9" w:rsidP="005E79B1">
            <w:pPr>
              <w:jc w:val="center"/>
              <w:rPr>
                <w:b/>
                <w:color w:val="0070C0"/>
                <w:sz w:val="20"/>
              </w:rPr>
            </w:pPr>
            <w:r w:rsidRPr="00650224">
              <w:rPr>
                <w:b/>
                <w:color w:val="0070C0"/>
                <w:sz w:val="20"/>
              </w:rPr>
              <w:t>OSZÍR módosítás/iktatószám</w:t>
            </w:r>
          </w:p>
        </w:tc>
        <w:tc>
          <w:tcPr>
            <w:tcW w:w="3260" w:type="dxa"/>
            <w:shd w:val="clear" w:color="auto" w:fill="EEECE1" w:themeFill="background2"/>
            <w:vAlign w:val="center"/>
          </w:tcPr>
          <w:p w:rsidR="009B6B49" w:rsidRDefault="009B6B49" w:rsidP="005E79B1">
            <w:pPr>
              <w:jc w:val="center"/>
              <w:rPr>
                <w:b/>
                <w:sz w:val="20"/>
              </w:rPr>
            </w:pPr>
            <w:r w:rsidRPr="005869F7">
              <w:rPr>
                <w:b/>
                <w:sz w:val="20"/>
              </w:rPr>
              <w:t>OSZÍR nyilvántartási szám</w:t>
            </w:r>
          </w:p>
          <w:p w:rsidR="00241798" w:rsidRPr="005869F7" w:rsidRDefault="00241798" w:rsidP="005E79B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Biocid</w:t>
            </w:r>
            <w:proofErr w:type="spellEnd"/>
            <w:r>
              <w:rPr>
                <w:b/>
                <w:sz w:val="20"/>
              </w:rPr>
              <w:t xml:space="preserve"> nyilvántartási szám)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9B6B49" w:rsidRPr="005869F7" w:rsidRDefault="009B6B49" w:rsidP="005E79B1">
            <w:pPr>
              <w:jc w:val="center"/>
              <w:rPr>
                <w:b/>
                <w:sz w:val="20"/>
              </w:rPr>
            </w:pPr>
            <w:r w:rsidRPr="005869F7">
              <w:rPr>
                <w:b/>
                <w:sz w:val="20"/>
              </w:rPr>
              <w:t>Megjegyzés</w:t>
            </w:r>
          </w:p>
        </w:tc>
      </w:tr>
      <w:tr w:rsidR="009B6B49" w:rsidTr="001F6898">
        <w:trPr>
          <w:trHeight w:val="454"/>
        </w:trPr>
        <w:tc>
          <w:tcPr>
            <w:tcW w:w="817" w:type="dxa"/>
            <w:vAlign w:val="center"/>
          </w:tcPr>
          <w:p w:rsidR="009B6B49" w:rsidRPr="00AE7896" w:rsidRDefault="009B6B49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4322B7" w:rsidRPr="00105C23" w:rsidRDefault="009B6B49" w:rsidP="00105C23">
            <w:pPr>
              <w:rPr>
                <w:caps/>
              </w:rPr>
            </w:pPr>
            <w:r w:rsidRPr="00105C23">
              <w:rPr>
                <w:caps/>
              </w:rPr>
              <w:t>COOP Minden nap Hypo oldat</w:t>
            </w:r>
          </w:p>
        </w:tc>
        <w:tc>
          <w:tcPr>
            <w:tcW w:w="2694" w:type="dxa"/>
            <w:vAlign w:val="center"/>
          </w:tcPr>
          <w:p w:rsidR="009B6B49" w:rsidRPr="001F6898" w:rsidRDefault="009B6B49" w:rsidP="00A826DC">
            <w:pPr>
              <w:rPr>
                <w:strike/>
              </w:rPr>
            </w:pPr>
            <w:r w:rsidRPr="001F6898">
              <w:rPr>
                <w:strike/>
              </w:rPr>
              <w:t>K. 2014. 02. 20. V1.0</w:t>
            </w:r>
          </w:p>
          <w:p w:rsidR="008A5ACC" w:rsidRPr="001F6898" w:rsidRDefault="0022248D" w:rsidP="00A826DC">
            <w:pPr>
              <w:rPr>
                <w:b/>
              </w:rPr>
            </w:pPr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v2.0</w:t>
            </w:r>
          </w:p>
        </w:tc>
        <w:tc>
          <w:tcPr>
            <w:tcW w:w="2693" w:type="dxa"/>
            <w:vAlign w:val="center"/>
          </w:tcPr>
          <w:p w:rsidR="009B6B49" w:rsidRPr="001F6898" w:rsidRDefault="004A751E" w:rsidP="00A826DC">
            <w:pPr>
              <w:rPr>
                <w:b/>
              </w:rPr>
            </w:pPr>
            <w:r w:rsidRPr="001F6898">
              <w:t xml:space="preserve">2014.03.04. / </w:t>
            </w:r>
            <w:r w:rsidRPr="001F6898">
              <w:rPr>
                <w:b/>
              </w:rPr>
              <w:t>6858/2014</w:t>
            </w:r>
          </w:p>
          <w:p w:rsidR="008A5ACC" w:rsidRPr="001F6898" w:rsidRDefault="0022248D" w:rsidP="00A826DC">
            <w:pPr>
              <w:rPr>
                <w:b/>
              </w:rPr>
            </w:pPr>
            <w:r w:rsidRPr="001F6898">
              <w:rPr>
                <w:b/>
                <w:color w:val="0070C0"/>
              </w:rPr>
              <w:t>2015. 06.05. 17059/2015</w:t>
            </w:r>
          </w:p>
        </w:tc>
        <w:tc>
          <w:tcPr>
            <w:tcW w:w="3260" w:type="dxa"/>
            <w:vAlign w:val="center"/>
          </w:tcPr>
          <w:p w:rsidR="008A5ACC" w:rsidRPr="001F6898" w:rsidRDefault="00F050BE" w:rsidP="008A5AC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B-14030148</w:t>
            </w:r>
          </w:p>
        </w:tc>
        <w:tc>
          <w:tcPr>
            <w:tcW w:w="2410" w:type="dxa"/>
            <w:vAlign w:val="center"/>
          </w:tcPr>
          <w:p w:rsidR="009B6B49" w:rsidRPr="001F6898" w:rsidRDefault="009B6B49" w:rsidP="00A826DC">
            <w:r w:rsidRPr="001F6898">
              <w:t>címke és adatlap CLP</w:t>
            </w:r>
          </w:p>
          <w:p w:rsidR="008A5ACC" w:rsidRPr="001F6898" w:rsidRDefault="008A5ACC" w:rsidP="00A826DC">
            <w:r w:rsidRPr="001F6898">
              <w:rPr>
                <w:color w:val="0070C0"/>
              </w:rPr>
              <w:t>453/2010/EU/II</w:t>
            </w:r>
          </w:p>
        </w:tc>
      </w:tr>
      <w:tr w:rsidR="00366A67" w:rsidTr="001F6898">
        <w:trPr>
          <w:trHeight w:val="454"/>
        </w:trPr>
        <w:tc>
          <w:tcPr>
            <w:tcW w:w="817" w:type="dxa"/>
            <w:vAlign w:val="center"/>
          </w:tcPr>
          <w:p w:rsidR="00366A67" w:rsidRPr="00AE7896" w:rsidRDefault="00366A67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366A67" w:rsidRPr="00105C23" w:rsidRDefault="00366A67" w:rsidP="00105C23">
            <w:pPr>
              <w:rPr>
                <w:caps/>
              </w:rPr>
            </w:pPr>
            <w:r>
              <w:rPr>
                <w:caps/>
              </w:rPr>
              <w:t>MINDEN NAP VÍZKŐOLDÓ</w:t>
            </w:r>
          </w:p>
        </w:tc>
        <w:tc>
          <w:tcPr>
            <w:tcW w:w="2694" w:type="dxa"/>
            <w:vAlign w:val="center"/>
          </w:tcPr>
          <w:p w:rsidR="00366A67" w:rsidRPr="001F6898" w:rsidRDefault="00D0126A" w:rsidP="00A826DC">
            <w:pPr>
              <w:rPr>
                <w:strike/>
              </w:rPr>
            </w:pPr>
            <w:r w:rsidRPr="001F6898">
              <w:rPr>
                <w:strike/>
              </w:rPr>
              <w:t>K. 2014. 02. 17. V1.0</w:t>
            </w:r>
          </w:p>
          <w:p w:rsidR="00F807D6" w:rsidRPr="001F6898" w:rsidRDefault="00F807D6" w:rsidP="00A826DC">
            <w:pPr>
              <w:rPr>
                <w:strike/>
              </w:rPr>
            </w:pPr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v2.0</w:t>
            </w:r>
          </w:p>
        </w:tc>
        <w:tc>
          <w:tcPr>
            <w:tcW w:w="2693" w:type="dxa"/>
            <w:vAlign w:val="center"/>
          </w:tcPr>
          <w:p w:rsidR="00366A67" w:rsidRPr="001F6898" w:rsidRDefault="00E2436B" w:rsidP="00A826DC">
            <w:pPr>
              <w:rPr>
                <w:b/>
              </w:rPr>
            </w:pPr>
            <w:r w:rsidRPr="001F6898">
              <w:t xml:space="preserve">2014.03.02. / </w:t>
            </w:r>
            <w:r w:rsidRPr="001F6898">
              <w:rPr>
                <w:b/>
              </w:rPr>
              <w:t>6569/2014</w:t>
            </w:r>
          </w:p>
          <w:p w:rsidR="00F807D6" w:rsidRPr="001F6898" w:rsidRDefault="00F807D6" w:rsidP="00A826DC">
            <w:r w:rsidRPr="001F6898">
              <w:rPr>
                <w:b/>
                <w:color w:val="0070C0"/>
              </w:rPr>
              <w:t>2015. 06.05. 17060/2015</w:t>
            </w:r>
          </w:p>
        </w:tc>
        <w:tc>
          <w:tcPr>
            <w:tcW w:w="3260" w:type="dxa"/>
            <w:vAlign w:val="center"/>
          </w:tcPr>
          <w:p w:rsidR="00366A67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B-14030144</w:t>
            </w:r>
          </w:p>
        </w:tc>
        <w:tc>
          <w:tcPr>
            <w:tcW w:w="2410" w:type="dxa"/>
            <w:vAlign w:val="center"/>
          </w:tcPr>
          <w:p w:rsidR="00366A67" w:rsidRPr="001F6898" w:rsidRDefault="00EF3D7A" w:rsidP="00A826DC">
            <w:r w:rsidRPr="001F6898">
              <w:t>címke és adatlap CLP</w:t>
            </w:r>
          </w:p>
          <w:p w:rsidR="00300DE5" w:rsidRPr="001F6898" w:rsidRDefault="00300DE5" w:rsidP="00A826DC">
            <w:r w:rsidRPr="001F6898">
              <w:rPr>
                <w:color w:val="0070C0"/>
              </w:rPr>
              <w:t>453/2010/EU/II</w:t>
            </w:r>
          </w:p>
        </w:tc>
      </w:tr>
      <w:tr w:rsidR="00EF3D7A" w:rsidTr="001F6898">
        <w:trPr>
          <w:trHeight w:val="454"/>
        </w:trPr>
        <w:tc>
          <w:tcPr>
            <w:tcW w:w="817" w:type="dxa"/>
            <w:vAlign w:val="center"/>
          </w:tcPr>
          <w:p w:rsidR="00EF3D7A" w:rsidRPr="00AE7896" w:rsidRDefault="00EF3D7A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EF3D7A" w:rsidRDefault="00204E03" w:rsidP="00105C23">
            <w:pPr>
              <w:rPr>
                <w:caps/>
              </w:rPr>
            </w:pPr>
            <w:r>
              <w:rPr>
                <w:caps/>
              </w:rPr>
              <w:t>MINDEN NAP MOSÓSZÓDA</w:t>
            </w:r>
          </w:p>
        </w:tc>
        <w:tc>
          <w:tcPr>
            <w:tcW w:w="2694" w:type="dxa"/>
            <w:vAlign w:val="center"/>
          </w:tcPr>
          <w:p w:rsidR="00EF3D7A" w:rsidRPr="001F6898" w:rsidRDefault="001E5EAF" w:rsidP="00A826DC">
            <w:pPr>
              <w:rPr>
                <w:strike/>
              </w:rPr>
            </w:pPr>
            <w:r w:rsidRPr="001F6898">
              <w:rPr>
                <w:strike/>
              </w:rPr>
              <w:t>K. 2014. 02. 25. V1.0</w:t>
            </w:r>
          </w:p>
          <w:p w:rsidR="009A3C91" w:rsidRPr="001F6898" w:rsidRDefault="009A3C91" w:rsidP="00A826DC">
            <w:pPr>
              <w:rPr>
                <w:strike/>
              </w:rPr>
            </w:pPr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v2.0</w:t>
            </w:r>
          </w:p>
        </w:tc>
        <w:tc>
          <w:tcPr>
            <w:tcW w:w="2693" w:type="dxa"/>
            <w:vAlign w:val="center"/>
          </w:tcPr>
          <w:p w:rsidR="00EF3D7A" w:rsidRPr="001F6898" w:rsidRDefault="00BC1F60" w:rsidP="00A826DC">
            <w:pPr>
              <w:rPr>
                <w:b/>
              </w:rPr>
            </w:pPr>
            <w:r w:rsidRPr="001F6898">
              <w:t xml:space="preserve">2014.03.03. / </w:t>
            </w:r>
            <w:r w:rsidRPr="001F6898">
              <w:rPr>
                <w:b/>
              </w:rPr>
              <w:t>6633/2014</w:t>
            </w:r>
          </w:p>
          <w:p w:rsidR="00252C06" w:rsidRPr="001F6898" w:rsidRDefault="00252C06" w:rsidP="00A826DC">
            <w:r w:rsidRPr="001F6898">
              <w:rPr>
                <w:b/>
                <w:color w:val="0070C0"/>
              </w:rPr>
              <w:t>2015. 06.05. 17061/2015</w:t>
            </w:r>
          </w:p>
        </w:tc>
        <w:tc>
          <w:tcPr>
            <w:tcW w:w="3260" w:type="dxa"/>
            <w:vAlign w:val="center"/>
          </w:tcPr>
          <w:p w:rsidR="00EF3D7A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B-14030147</w:t>
            </w:r>
          </w:p>
        </w:tc>
        <w:tc>
          <w:tcPr>
            <w:tcW w:w="2410" w:type="dxa"/>
            <w:vAlign w:val="center"/>
          </w:tcPr>
          <w:p w:rsidR="00EF3D7A" w:rsidRPr="001F6898" w:rsidRDefault="001E5EAF" w:rsidP="00A826DC">
            <w:r w:rsidRPr="001F6898">
              <w:t>címke és adatlap CLP</w:t>
            </w:r>
          </w:p>
          <w:p w:rsidR="00627A1B" w:rsidRPr="001F6898" w:rsidRDefault="00627A1B" w:rsidP="00A826DC">
            <w:r w:rsidRPr="001F6898">
              <w:rPr>
                <w:color w:val="0070C0"/>
              </w:rPr>
              <w:t>453/2010/EU/II</w:t>
            </w:r>
          </w:p>
        </w:tc>
      </w:tr>
      <w:tr w:rsidR="009B6B49" w:rsidTr="001F6898">
        <w:trPr>
          <w:trHeight w:val="454"/>
        </w:trPr>
        <w:tc>
          <w:tcPr>
            <w:tcW w:w="817" w:type="dxa"/>
            <w:vAlign w:val="center"/>
          </w:tcPr>
          <w:p w:rsidR="009B6B49" w:rsidRPr="00AE7896" w:rsidRDefault="009B6B49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9B6B49" w:rsidRPr="00105C23" w:rsidRDefault="009B6B49" w:rsidP="00105C23">
            <w:pPr>
              <w:rPr>
                <w:caps/>
              </w:rPr>
            </w:pPr>
            <w:r w:rsidRPr="00105C23">
              <w:rPr>
                <w:caps/>
              </w:rPr>
              <w:t>COOP Háztartási sósav</w:t>
            </w:r>
          </w:p>
        </w:tc>
        <w:tc>
          <w:tcPr>
            <w:tcW w:w="2694" w:type="dxa"/>
            <w:vAlign w:val="center"/>
          </w:tcPr>
          <w:p w:rsidR="009B6B49" w:rsidRPr="001F6898" w:rsidRDefault="009B6B49" w:rsidP="00A826DC">
            <w:pPr>
              <w:rPr>
                <w:strike/>
              </w:rPr>
            </w:pPr>
            <w:r w:rsidRPr="001F6898">
              <w:rPr>
                <w:strike/>
              </w:rPr>
              <w:t>F. 2012. 06. 07. V2.0</w:t>
            </w:r>
          </w:p>
          <w:p w:rsidR="000F370C" w:rsidRPr="001F6898" w:rsidRDefault="000F370C" w:rsidP="00A826DC"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v3.0</w:t>
            </w:r>
          </w:p>
        </w:tc>
        <w:tc>
          <w:tcPr>
            <w:tcW w:w="2693" w:type="dxa"/>
            <w:vAlign w:val="center"/>
          </w:tcPr>
          <w:p w:rsidR="009B6B49" w:rsidRPr="001F6898" w:rsidRDefault="00BC3742" w:rsidP="00A826DC">
            <w:pPr>
              <w:rPr>
                <w:b/>
              </w:rPr>
            </w:pPr>
            <w:r w:rsidRPr="001F6898">
              <w:t>2014.03.02.</w:t>
            </w:r>
            <w:r w:rsidR="001E7509" w:rsidRPr="001F6898">
              <w:t xml:space="preserve"> </w:t>
            </w:r>
            <w:r w:rsidRPr="001F6898">
              <w:t xml:space="preserve">/ </w:t>
            </w:r>
            <w:r w:rsidRPr="001F6898">
              <w:rPr>
                <w:b/>
              </w:rPr>
              <w:t>6565/2014</w:t>
            </w:r>
          </w:p>
          <w:p w:rsidR="00A502C3" w:rsidRPr="001F6898" w:rsidRDefault="00A502C3" w:rsidP="00A826DC">
            <w:r w:rsidRPr="001F6898">
              <w:rPr>
                <w:b/>
                <w:color w:val="0070C0"/>
              </w:rPr>
              <w:t>2015. 06.05. 17062/2015</w:t>
            </w:r>
          </w:p>
        </w:tc>
        <w:tc>
          <w:tcPr>
            <w:tcW w:w="3260" w:type="dxa"/>
            <w:vAlign w:val="center"/>
          </w:tcPr>
          <w:p w:rsidR="009B6B49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B-14030140</w:t>
            </w:r>
          </w:p>
        </w:tc>
        <w:tc>
          <w:tcPr>
            <w:tcW w:w="2410" w:type="dxa"/>
            <w:vAlign w:val="center"/>
          </w:tcPr>
          <w:p w:rsidR="009B6B49" w:rsidRPr="001F6898" w:rsidRDefault="009B6B49" w:rsidP="00A826DC">
            <w:r w:rsidRPr="001F6898">
              <w:t>címke és adatlap CLP</w:t>
            </w:r>
          </w:p>
          <w:p w:rsidR="00627A1B" w:rsidRPr="001F6898" w:rsidRDefault="00627A1B" w:rsidP="00A826DC">
            <w:r w:rsidRPr="001F6898">
              <w:rPr>
                <w:color w:val="0070C0"/>
              </w:rPr>
              <w:t>453/2010/EU/II</w:t>
            </w:r>
          </w:p>
        </w:tc>
      </w:tr>
      <w:tr w:rsidR="009B6B49" w:rsidTr="001F6898">
        <w:trPr>
          <w:trHeight w:val="454"/>
        </w:trPr>
        <w:tc>
          <w:tcPr>
            <w:tcW w:w="817" w:type="dxa"/>
            <w:vAlign w:val="center"/>
          </w:tcPr>
          <w:p w:rsidR="009B6B49" w:rsidRPr="00AE7896" w:rsidRDefault="009B6B49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9B6B49" w:rsidRPr="00105C23" w:rsidRDefault="009B6B49" w:rsidP="00105C23">
            <w:pPr>
              <w:rPr>
                <w:caps/>
              </w:rPr>
            </w:pPr>
            <w:r w:rsidRPr="00105C23">
              <w:rPr>
                <w:caps/>
              </w:rPr>
              <w:t>COOP HYPOKLORITOS TISZTÍTÓ</w:t>
            </w:r>
          </w:p>
        </w:tc>
        <w:tc>
          <w:tcPr>
            <w:tcW w:w="2694" w:type="dxa"/>
            <w:vAlign w:val="center"/>
          </w:tcPr>
          <w:p w:rsidR="009B6B49" w:rsidRPr="001F6898" w:rsidRDefault="009B6B49" w:rsidP="003E454D">
            <w:pPr>
              <w:rPr>
                <w:strike/>
              </w:rPr>
            </w:pPr>
            <w:r w:rsidRPr="001F6898">
              <w:rPr>
                <w:strike/>
              </w:rPr>
              <w:t>K. 2014. 01. 15.</w:t>
            </w:r>
          </w:p>
          <w:p w:rsidR="00313612" w:rsidRPr="001F6898" w:rsidRDefault="00313612" w:rsidP="003E454D"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v2.0</w:t>
            </w:r>
          </w:p>
        </w:tc>
        <w:tc>
          <w:tcPr>
            <w:tcW w:w="2693" w:type="dxa"/>
            <w:vAlign w:val="center"/>
          </w:tcPr>
          <w:p w:rsidR="009B6B49" w:rsidRPr="001F6898" w:rsidRDefault="00E2436B" w:rsidP="00A826DC">
            <w:pPr>
              <w:rPr>
                <w:b/>
              </w:rPr>
            </w:pPr>
            <w:r w:rsidRPr="001F6898">
              <w:t xml:space="preserve">2014.03.02. / </w:t>
            </w:r>
            <w:r w:rsidRPr="001F6898">
              <w:rPr>
                <w:b/>
              </w:rPr>
              <w:t>6568/2014</w:t>
            </w:r>
          </w:p>
          <w:p w:rsidR="00313612" w:rsidRPr="001F6898" w:rsidRDefault="00313612" w:rsidP="00A826DC">
            <w:r w:rsidRPr="001F6898">
              <w:rPr>
                <w:b/>
                <w:color w:val="0070C0"/>
              </w:rPr>
              <w:t>2015. 06.05. 17063/2015</w:t>
            </w:r>
          </w:p>
        </w:tc>
        <w:tc>
          <w:tcPr>
            <w:tcW w:w="3260" w:type="dxa"/>
            <w:vAlign w:val="center"/>
          </w:tcPr>
          <w:p w:rsidR="009B6B49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B-14030143</w:t>
            </w:r>
          </w:p>
        </w:tc>
        <w:tc>
          <w:tcPr>
            <w:tcW w:w="2410" w:type="dxa"/>
            <w:vAlign w:val="center"/>
          </w:tcPr>
          <w:p w:rsidR="004F746A" w:rsidRPr="001F6898" w:rsidRDefault="004F746A" w:rsidP="004F746A">
            <w:r w:rsidRPr="001F6898">
              <w:t>címke és adatlap CLP</w:t>
            </w:r>
          </w:p>
          <w:p w:rsidR="004F746A" w:rsidRPr="001F6898" w:rsidRDefault="004F746A" w:rsidP="00A826DC">
            <w:r w:rsidRPr="001F6898">
              <w:rPr>
                <w:color w:val="0070C0"/>
              </w:rPr>
              <w:t>453/2010/EU/II</w:t>
            </w:r>
          </w:p>
        </w:tc>
      </w:tr>
      <w:tr w:rsidR="009B6B49" w:rsidTr="001F6898">
        <w:trPr>
          <w:trHeight w:val="454"/>
        </w:trPr>
        <w:tc>
          <w:tcPr>
            <w:tcW w:w="817" w:type="dxa"/>
            <w:vAlign w:val="center"/>
          </w:tcPr>
          <w:p w:rsidR="009B6B49" w:rsidRPr="00AE7896" w:rsidRDefault="009B6B49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9B6B49" w:rsidRPr="00105C23" w:rsidRDefault="009B6B49" w:rsidP="00105C23">
            <w:pPr>
              <w:rPr>
                <w:caps/>
              </w:rPr>
            </w:pPr>
            <w:r w:rsidRPr="00105C23">
              <w:rPr>
                <w:rFonts w:cs="Arial"/>
                <w:caps/>
              </w:rPr>
              <w:t>COOP WC-tisztító</w:t>
            </w:r>
          </w:p>
        </w:tc>
        <w:tc>
          <w:tcPr>
            <w:tcW w:w="2694" w:type="dxa"/>
            <w:vAlign w:val="center"/>
          </w:tcPr>
          <w:p w:rsidR="009B6B49" w:rsidRPr="001F6898" w:rsidRDefault="009B6B49" w:rsidP="00A826DC">
            <w:pPr>
              <w:rPr>
                <w:strike/>
              </w:rPr>
            </w:pPr>
            <w:r w:rsidRPr="001F6898">
              <w:rPr>
                <w:strike/>
              </w:rPr>
              <w:t>K. 2014. 01. 15.</w:t>
            </w:r>
          </w:p>
          <w:p w:rsidR="00A746C6" w:rsidRPr="001F6898" w:rsidRDefault="00A746C6" w:rsidP="00A826DC"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v2.0</w:t>
            </w:r>
          </w:p>
        </w:tc>
        <w:tc>
          <w:tcPr>
            <w:tcW w:w="2693" w:type="dxa"/>
            <w:vAlign w:val="center"/>
          </w:tcPr>
          <w:p w:rsidR="009B6B49" w:rsidRPr="001F6898" w:rsidRDefault="001A6EC0" w:rsidP="00A826DC">
            <w:pPr>
              <w:rPr>
                <w:b/>
              </w:rPr>
            </w:pPr>
            <w:r w:rsidRPr="001F6898">
              <w:t xml:space="preserve">2014.03.02. / </w:t>
            </w:r>
            <w:r w:rsidRPr="001F6898">
              <w:rPr>
                <w:b/>
              </w:rPr>
              <w:t>6566/2014</w:t>
            </w:r>
          </w:p>
          <w:p w:rsidR="00A746C6" w:rsidRPr="001F6898" w:rsidRDefault="00A746C6" w:rsidP="00A826DC">
            <w:r w:rsidRPr="001F6898">
              <w:rPr>
                <w:b/>
                <w:color w:val="0070C0"/>
              </w:rPr>
              <w:t>2015. 06.05. 17064/2015</w:t>
            </w:r>
          </w:p>
        </w:tc>
        <w:tc>
          <w:tcPr>
            <w:tcW w:w="3260" w:type="dxa"/>
            <w:vAlign w:val="center"/>
          </w:tcPr>
          <w:p w:rsidR="009B6B49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B-14030141</w:t>
            </w:r>
          </w:p>
        </w:tc>
        <w:tc>
          <w:tcPr>
            <w:tcW w:w="2410" w:type="dxa"/>
            <w:vAlign w:val="center"/>
          </w:tcPr>
          <w:p w:rsidR="004F746A" w:rsidRPr="001F6898" w:rsidRDefault="004F746A" w:rsidP="004F746A">
            <w:r w:rsidRPr="001F6898">
              <w:t>címke és adatlap CLP</w:t>
            </w:r>
          </w:p>
          <w:p w:rsidR="009B6B49" w:rsidRPr="001F6898" w:rsidRDefault="00AC5450" w:rsidP="00A826DC">
            <w:r w:rsidRPr="001F6898">
              <w:rPr>
                <w:color w:val="0070C0"/>
              </w:rPr>
              <w:t>453/2010/EU/II</w:t>
            </w:r>
          </w:p>
        </w:tc>
      </w:tr>
      <w:tr w:rsidR="009B6B49" w:rsidTr="001F6898">
        <w:trPr>
          <w:trHeight w:val="454"/>
        </w:trPr>
        <w:tc>
          <w:tcPr>
            <w:tcW w:w="817" w:type="dxa"/>
            <w:vAlign w:val="center"/>
          </w:tcPr>
          <w:p w:rsidR="009B6B49" w:rsidRPr="00AE7896" w:rsidRDefault="009B6B49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9B6B49" w:rsidRPr="00105C23" w:rsidRDefault="009B6B49" w:rsidP="00105C23">
            <w:pPr>
              <w:rPr>
                <w:caps/>
              </w:rPr>
            </w:pPr>
            <w:r w:rsidRPr="00105C23">
              <w:rPr>
                <w:rFonts w:cs="Arial"/>
                <w:caps/>
              </w:rPr>
              <w:t>COOP KLÓRMÉSZ</w:t>
            </w:r>
          </w:p>
        </w:tc>
        <w:tc>
          <w:tcPr>
            <w:tcW w:w="2694" w:type="dxa"/>
            <w:vAlign w:val="center"/>
          </w:tcPr>
          <w:p w:rsidR="009B6B49" w:rsidRPr="001F6898" w:rsidRDefault="009B6B49" w:rsidP="00A826DC">
            <w:pPr>
              <w:rPr>
                <w:strike/>
              </w:rPr>
            </w:pPr>
            <w:r w:rsidRPr="001F6898">
              <w:rPr>
                <w:strike/>
              </w:rPr>
              <w:t>K. 2014. 01. 15.</w:t>
            </w:r>
          </w:p>
          <w:p w:rsidR="00842BCA" w:rsidRPr="001F6898" w:rsidRDefault="00842BCA" w:rsidP="00A826DC">
            <w:pPr>
              <w:rPr>
                <w:strike/>
              </w:rPr>
            </w:pPr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v2.0</w:t>
            </w:r>
          </w:p>
        </w:tc>
        <w:tc>
          <w:tcPr>
            <w:tcW w:w="2693" w:type="dxa"/>
            <w:vAlign w:val="center"/>
          </w:tcPr>
          <w:p w:rsidR="009B6B49" w:rsidRPr="001F6898" w:rsidRDefault="00B142BF" w:rsidP="00A826DC">
            <w:pPr>
              <w:rPr>
                <w:b/>
              </w:rPr>
            </w:pPr>
            <w:r w:rsidRPr="001F6898">
              <w:t xml:space="preserve">2014.03.03. / </w:t>
            </w:r>
            <w:r w:rsidRPr="001F6898">
              <w:rPr>
                <w:b/>
              </w:rPr>
              <w:t>6626/2014</w:t>
            </w:r>
          </w:p>
          <w:p w:rsidR="00842BCA" w:rsidRPr="001F6898" w:rsidRDefault="00842BCA" w:rsidP="00A826DC">
            <w:r w:rsidRPr="001F6898">
              <w:rPr>
                <w:b/>
                <w:color w:val="0070C0"/>
              </w:rPr>
              <w:t>2015. 06.05. 17065/2015</w:t>
            </w:r>
          </w:p>
        </w:tc>
        <w:tc>
          <w:tcPr>
            <w:tcW w:w="3260" w:type="dxa"/>
            <w:vAlign w:val="center"/>
          </w:tcPr>
          <w:p w:rsidR="009B6B49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B-14030145</w:t>
            </w:r>
          </w:p>
        </w:tc>
        <w:tc>
          <w:tcPr>
            <w:tcW w:w="2410" w:type="dxa"/>
            <w:vAlign w:val="center"/>
          </w:tcPr>
          <w:p w:rsidR="009B6B49" w:rsidRPr="001F6898" w:rsidRDefault="009B6B49" w:rsidP="00A826DC">
            <w:r w:rsidRPr="001F6898">
              <w:t>címke és adatlap CLP</w:t>
            </w:r>
          </w:p>
          <w:p w:rsidR="0026610C" w:rsidRPr="001F6898" w:rsidRDefault="0026610C" w:rsidP="00A826DC">
            <w:r w:rsidRPr="001F6898">
              <w:rPr>
                <w:color w:val="0070C0"/>
              </w:rPr>
              <w:t>453/2010/EU/II</w:t>
            </w:r>
          </w:p>
        </w:tc>
      </w:tr>
      <w:tr w:rsidR="009B6B49" w:rsidTr="001F6898">
        <w:trPr>
          <w:trHeight w:val="454"/>
        </w:trPr>
        <w:tc>
          <w:tcPr>
            <w:tcW w:w="817" w:type="dxa"/>
            <w:vAlign w:val="center"/>
          </w:tcPr>
          <w:p w:rsidR="009B6B49" w:rsidRPr="00AE7896" w:rsidRDefault="009B6B49" w:rsidP="009B6B49">
            <w:pPr>
              <w:pStyle w:val="Listaszerbekezds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3152" w:type="dxa"/>
            <w:vAlign w:val="center"/>
          </w:tcPr>
          <w:p w:rsidR="009B6B49" w:rsidRPr="00105C23" w:rsidRDefault="009B6B49" w:rsidP="00105C23">
            <w:pPr>
              <w:rPr>
                <w:caps/>
              </w:rPr>
            </w:pPr>
            <w:r w:rsidRPr="00105C23">
              <w:rPr>
                <w:rFonts w:cs="Arial"/>
                <w:caps/>
              </w:rPr>
              <w:t>COOP TRISÓ</w:t>
            </w:r>
          </w:p>
        </w:tc>
        <w:tc>
          <w:tcPr>
            <w:tcW w:w="2694" w:type="dxa"/>
            <w:vAlign w:val="center"/>
          </w:tcPr>
          <w:p w:rsidR="009B6B49" w:rsidRPr="001F6898" w:rsidRDefault="009B6B49" w:rsidP="00236CE0">
            <w:pPr>
              <w:rPr>
                <w:strike/>
              </w:rPr>
            </w:pPr>
            <w:r w:rsidRPr="001F6898">
              <w:rPr>
                <w:strike/>
              </w:rPr>
              <w:t>K. 2014. 01. 15.</w:t>
            </w:r>
          </w:p>
          <w:p w:rsidR="003A1FB2" w:rsidRPr="001F6898" w:rsidRDefault="003A1FB2" w:rsidP="00236CE0"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v2.0</w:t>
            </w:r>
          </w:p>
        </w:tc>
        <w:tc>
          <w:tcPr>
            <w:tcW w:w="2693" w:type="dxa"/>
            <w:vAlign w:val="center"/>
          </w:tcPr>
          <w:p w:rsidR="009B6B49" w:rsidRPr="001F6898" w:rsidRDefault="00BD0C8F" w:rsidP="00A826DC">
            <w:pPr>
              <w:rPr>
                <w:b/>
              </w:rPr>
            </w:pPr>
            <w:r w:rsidRPr="001F6898">
              <w:t xml:space="preserve">2014.03.03. / </w:t>
            </w:r>
            <w:r w:rsidRPr="001F6898">
              <w:rPr>
                <w:b/>
              </w:rPr>
              <w:t>6630/2014</w:t>
            </w:r>
          </w:p>
          <w:p w:rsidR="003A1FB2" w:rsidRPr="001F6898" w:rsidRDefault="003A1FB2" w:rsidP="00A826DC">
            <w:r w:rsidRPr="001F6898">
              <w:rPr>
                <w:b/>
                <w:color w:val="0070C0"/>
              </w:rPr>
              <w:t>2015. 06.05. 17066/2015</w:t>
            </w:r>
          </w:p>
        </w:tc>
        <w:tc>
          <w:tcPr>
            <w:tcW w:w="3260" w:type="dxa"/>
            <w:vAlign w:val="center"/>
          </w:tcPr>
          <w:p w:rsidR="009B6B49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B-14030146</w:t>
            </w:r>
          </w:p>
        </w:tc>
        <w:tc>
          <w:tcPr>
            <w:tcW w:w="2410" w:type="dxa"/>
            <w:vAlign w:val="center"/>
          </w:tcPr>
          <w:p w:rsidR="009B6B49" w:rsidRPr="001F6898" w:rsidRDefault="009B6B49" w:rsidP="00A826DC">
            <w:r w:rsidRPr="001F6898">
              <w:t>címke és adatlap CLP</w:t>
            </w:r>
          </w:p>
          <w:p w:rsidR="0026610C" w:rsidRPr="001F6898" w:rsidRDefault="0026610C" w:rsidP="00A826DC">
            <w:r w:rsidRPr="001F6898">
              <w:rPr>
                <w:color w:val="0070C0"/>
              </w:rPr>
              <w:t>453/2010/EU/II</w:t>
            </w:r>
          </w:p>
        </w:tc>
      </w:tr>
      <w:tr w:rsidR="009B6B49" w:rsidTr="001F6898">
        <w:trPr>
          <w:trHeight w:val="454"/>
        </w:trPr>
        <w:tc>
          <w:tcPr>
            <w:tcW w:w="817" w:type="dxa"/>
            <w:vAlign w:val="center"/>
          </w:tcPr>
          <w:p w:rsidR="009B6B49" w:rsidRPr="009B6B49" w:rsidRDefault="009B6B49" w:rsidP="009B6B49">
            <w:pPr>
              <w:pStyle w:val="Listaszerbekezds"/>
              <w:numPr>
                <w:ilvl w:val="0"/>
                <w:numId w:val="1"/>
              </w:numPr>
              <w:ind w:left="357" w:hanging="357"/>
              <w:rPr>
                <w:rFonts w:cs="Arial"/>
              </w:rPr>
            </w:pPr>
          </w:p>
        </w:tc>
        <w:tc>
          <w:tcPr>
            <w:tcW w:w="3152" w:type="dxa"/>
            <w:vAlign w:val="center"/>
          </w:tcPr>
          <w:p w:rsidR="009B6B49" w:rsidRPr="00105C23" w:rsidRDefault="009B6B49" w:rsidP="00105C23">
            <w:pPr>
              <w:rPr>
                <w:rFonts w:cs="Arial"/>
                <w:caps/>
              </w:rPr>
            </w:pPr>
            <w:r w:rsidRPr="00105C23">
              <w:rPr>
                <w:rFonts w:cs="Arial"/>
                <w:caps/>
              </w:rPr>
              <w:t>COOP LEFOLYÓCSŐ-TISZTÍTÓ GRANULÁTUM</w:t>
            </w:r>
          </w:p>
        </w:tc>
        <w:tc>
          <w:tcPr>
            <w:tcW w:w="2694" w:type="dxa"/>
            <w:vAlign w:val="center"/>
          </w:tcPr>
          <w:p w:rsidR="009B6B49" w:rsidRPr="001F6898" w:rsidRDefault="009B6B49" w:rsidP="00236CE0">
            <w:pPr>
              <w:rPr>
                <w:strike/>
              </w:rPr>
            </w:pPr>
            <w:r w:rsidRPr="001F6898">
              <w:rPr>
                <w:strike/>
              </w:rPr>
              <w:t>K. 2014. 01. 15.</w:t>
            </w:r>
          </w:p>
          <w:p w:rsidR="00336244" w:rsidRPr="001F6898" w:rsidRDefault="00336244" w:rsidP="00236CE0">
            <w:r w:rsidRPr="001F6898">
              <w:rPr>
                <w:b/>
              </w:rPr>
              <w:t xml:space="preserve">F. </w:t>
            </w:r>
            <w:r w:rsidRPr="001F6898">
              <w:rPr>
                <w:b/>
                <w:color w:val="7030A0"/>
              </w:rPr>
              <w:t>2015. 05. 31. v3.0</w:t>
            </w:r>
          </w:p>
        </w:tc>
        <w:tc>
          <w:tcPr>
            <w:tcW w:w="2693" w:type="dxa"/>
            <w:vAlign w:val="center"/>
          </w:tcPr>
          <w:p w:rsidR="009B6B49" w:rsidRPr="001F6898" w:rsidRDefault="0001362C" w:rsidP="00A826DC">
            <w:pPr>
              <w:rPr>
                <w:b/>
              </w:rPr>
            </w:pPr>
            <w:r w:rsidRPr="001F6898">
              <w:t xml:space="preserve">2014.03.02. / </w:t>
            </w:r>
            <w:r w:rsidRPr="001F6898">
              <w:rPr>
                <w:b/>
              </w:rPr>
              <w:t>6567/2014</w:t>
            </w:r>
          </w:p>
          <w:p w:rsidR="00336244" w:rsidRPr="001F6898" w:rsidRDefault="00336244" w:rsidP="00A826DC">
            <w:r w:rsidRPr="001F6898">
              <w:rPr>
                <w:b/>
                <w:color w:val="0070C0"/>
              </w:rPr>
              <w:t>2015. 06.05. 17067/2015</w:t>
            </w:r>
          </w:p>
        </w:tc>
        <w:tc>
          <w:tcPr>
            <w:tcW w:w="3260" w:type="dxa"/>
            <w:vAlign w:val="center"/>
          </w:tcPr>
          <w:p w:rsidR="009B6B49" w:rsidRPr="001F6898" w:rsidRDefault="00F050BE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B-14030142</w:t>
            </w:r>
          </w:p>
        </w:tc>
        <w:tc>
          <w:tcPr>
            <w:tcW w:w="2410" w:type="dxa"/>
            <w:vAlign w:val="center"/>
          </w:tcPr>
          <w:p w:rsidR="004F746A" w:rsidRPr="001F6898" w:rsidRDefault="004F746A" w:rsidP="004F746A">
            <w:r w:rsidRPr="001F6898">
              <w:t>címke és adatlap CLP</w:t>
            </w:r>
          </w:p>
          <w:p w:rsidR="009B6B49" w:rsidRPr="001F6898" w:rsidRDefault="0026610C" w:rsidP="00A826DC">
            <w:r w:rsidRPr="001F6898">
              <w:rPr>
                <w:color w:val="0070C0"/>
              </w:rPr>
              <w:t>453/2010/EU/II</w:t>
            </w:r>
          </w:p>
        </w:tc>
      </w:tr>
      <w:tr w:rsidR="00FC637D" w:rsidTr="001F6898">
        <w:trPr>
          <w:trHeight w:val="454"/>
        </w:trPr>
        <w:tc>
          <w:tcPr>
            <w:tcW w:w="817" w:type="dxa"/>
            <w:vAlign w:val="center"/>
          </w:tcPr>
          <w:p w:rsidR="00FC637D" w:rsidRPr="009B6B49" w:rsidRDefault="00FC637D" w:rsidP="009B6B49">
            <w:pPr>
              <w:pStyle w:val="Listaszerbekezds"/>
              <w:numPr>
                <w:ilvl w:val="0"/>
                <w:numId w:val="1"/>
              </w:numPr>
              <w:ind w:left="357" w:hanging="357"/>
              <w:rPr>
                <w:rFonts w:cs="Arial"/>
              </w:rPr>
            </w:pPr>
          </w:p>
        </w:tc>
        <w:tc>
          <w:tcPr>
            <w:tcW w:w="3152" w:type="dxa"/>
            <w:vAlign w:val="center"/>
          </w:tcPr>
          <w:p w:rsidR="00FC637D" w:rsidRPr="00105C23" w:rsidRDefault="005A3B74" w:rsidP="00105C23">
            <w:pPr>
              <w:rPr>
                <w:rFonts w:cs="Arial"/>
                <w:caps/>
              </w:rPr>
            </w:pPr>
            <w:r w:rsidRPr="003C72CF">
              <w:rPr>
                <w:rFonts w:cs="Arial"/>
                <w:caps/>
                <w:highlight w:val="yellow"/>
              </w:rPr>
              <w:t>COOP CLORMAX</w:t>
            </w:r>
            <w:r w:rsidR="005F707E">
              <w:rPr>
                <w:rFonts w:cs="Arial"/>
                <w:caps/>
              </w:rPr>
              <w:t xml:space="preserve"> </w:t>
            </w:r>
            <w:r w:rsidR="005F707E" w:rsidRPr="007D3679">
              <w:rPr>
                <w:rFonts w:cs="Arial"/>
                <w:color w:val="FF0000"/>
              </w:rPr>
              <w:t>(</w:t>
            </w:r>
            <w:proofErr w:type="spellStart"/>
            <w:r w:rsidR="005F707E" w:rsidRPr="007D3679">
              <w:rPr>
                <w:rFonts w:cs="Arial"/>
                <w:color w:val="FF0000"/>
              </w:rPr>
              <w:t>biocid</w:t>
            </w:r>
            <w:proofErr w:type="spellEnd"/>
            <w:r w:rsidR="005F707E" w:rsidRPr="007D3679">
              <w:rPr>
                <w:rFonts w:cs="Arial"/>
                <w:color w:val="FF0000"/>
              </w:rPr>
              <w:t>)</w:t>
            </w:r>
            <w:r w:rsidR="0008315D">
              <w:rPr>
                <w:rFonts w:cs="Arial"/>
                <w:color w:val="FF0000"/>
              </w:rPr>
              <w:t>- kifutó termék</w:t>
            </w:r>
          </w:p>
        </w:tc>
        <w:tc>
          <w:tcPr>
            <w:tcW w:w="2694" w:type="dxa"/>
            <w:vAlign w:val="center"/>
          </w:tcPr>
          <w:p w:rsidR="00FC637D" w:rsidRPr="001F6898" w:rsidRDefault="005A3B74" w:rsidP="00236CE0">
            <w:r w:rsidRPr="001F6898">
              <w:t>F. 2012. 07. 31. V2.0</w:t>
            </w:r>
          </w:p>
        </w:tc>
        <w:tc>
          <w:tcPr>
            <w:tcW w:w="2693" w:type="dxa"/>
            <w:vAlign w:val="center"/>
          </w:tcPr>
          <w:p w:rsidR="00FC637D" w:rsidRPr="001F6898" w:rsidRDefault="00E51F60" w:rsidP="00A826DC">
            <w:r w:rsidRPr="001F6898">
              <w:t>2012.12.17/ 19412-1/2012</w:t>
            </w:r>
          </w:p>
        </w:tc>
        <w:tc>
          <w:tcPr>
            <w:tcW w:w="3260" w:type="dxa"/>
            <w:vAlign w:val="center"/>
          </w:tcPr>
          <w:p w:rsidR="00FC637D" w:rsidRPr="001F6898" w:rsidRDefault="002B5B87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B-13040062</w:t>
            </w:r>
          </w:p>
          <w:p w:rsidR="00B670CC" w:rsidRPr="001F6898" w:rsidRDefault="00AC6CF9" w:rsidP="007700FC">
            <w:pPr>
              <w:jc w:val="center"/>
              <w:rPr>
                <w:b/>
              </w:rPr>
            </w:pPr>
            <w:r w:rsidRPr="001F6898">
              <w:rPr>
                <w:b/>
              </w:rPr>
              <w:t>(</w:t>
            </w:r>
            <w:r w:rsidR="00B670CC" w:rsidRPr="001F6898">
              <w:rPr>
                <w:b/>
              </w:rPr>
              <w:t xml:space="preserve">6677/2014 </w:t>
            </w:r>
            <w:proofErr w:type="spellStart"/>
            <w:r w:rsidR="002F2C8B" w:rsidRPr="001F6898">
              <w:t>biocid</w:t>
            </w:r>
            <w:proofErr w:type="spellEnd"/>
            <w:r w:rsidR="002F2C8B" w:rsidRPr="001F6898">
              <w:t xml:space="preserve"> nyilvá</w:t>
            </w:r>
            <w:r w:rsidR="00B670CC" w:rsidRPr="001F6898">
              <w:t>ntartási szám)</w:t>
            </w:r>
          </w:p>
        </w:tc>
        <w:tc>
          <w:tcPr>
            <w:tcW w:w="2410" w:type="dxa"/>
            <w:vAlign w:val="center"/>
          </w:tcPr>
          <w:p w:rsidR="00FC637D" w:rsidRPr="001F6898" w:rsidRDefault="004F746A" w:rsidP="007A6327">
            <w:r w:rsidRPr="001F6898">
              <w:t>címke és adatlap CLP</w:t>
            </w:r>
          </w:p>
        </w:tc>
      </w:tr>
      <w:tr w:rsidR="00F53728" w:rsidTr="001F6898">
        <w:trPr>
          <w:trHeight w:val="610"/>
        </w:trPr>
        <w:tc>
          <w:tcPr>
            <w:tcW w:w="817" w:type="dxa"/>
            <w:vAlign w:val="center"/>
          </w:tcPr>
          <w:p w:rsidR="00F53728" w:rsidRPr="009B6B49" w:rsidRDefault="00F53728" w:rsidP="009B6B49">
            <w:pPr>
              <w:pStyle w:val="Listaszerbekezds"/>
              <w:numPr>
                <w:ilvl w:val="0"/>
                <w:numId w:val="1"/>
              </w:numPr>
              <w:ind w:left="357" w:hanging="357"/>
              <w:rPr>
                <w:rFonts w:cs="Arial"/>
              </w:rPr>
            </w:pPr>
          </w:p>
        </w:tc>
        <w:tc>
          <w:tcPr>
            <w:tcW w:w="3152" w:type="dxa"/>
            <w:vAlign w:val="center"/>
          </w:tcPr>
          <w:p w:rsidR="00F53728" w:rsidRDefault="00F53728" w:rsidP="00105C23">
            <w:pPr>
              <w:rPr>
                <w:rFonts w:cs="Arial"/>
                <w:caps/>
              </w:rPr>
            </w:pPr>
            <w:r w:rsidRPr="00347054">
              <w:rPr>
                <w:rFonts w:cs="Arial"/>
                <w:caps/>
              </w:rPr>
              <w:t>COOP CLYNOX</w:t>
            </w:r>
            <w:r w:rsidR="00833351">
              <w:rPr>
                <w:rFonts w:cs="Arial"/>
                <w:caps/>
              </w:rPr>
              <w:t xml:space="preserve"> </w:t>
            </w:r>
            <w:r w:rsidR="00833351" w:rsidRPr="007D3679">
              <w:rPr>
                <w:rFonts w:cs="Arial"/>
                <w:color w:val="FF0000"/>
              </w:rPr>
              <w:t>(</w:t>
            </w:r>
            <w:proofErr w:type="spellStart"/>
            <w:r w:rsidR="00833351" w:rsidRPr="007D3679">
              <w:rPr>
                <w:rFonts w:cs="Arial"/>
                <w:color w:val="FF0000"/>
              </w:rPr>
              <w:t>biocid</w:t>
            </w:r>
            <w:proofErr w:type="spellEnd"/>
            <w:r w:rsidR="00833351" w:rsidRPr="007D3679">
              <w:rPr>
                <w:rFonts w:cs="Arial"/>
                <w:color w:val="FF0000"/>
              </w:rPr>
              <w:t>)</w:t>
            </w:r>
          </w:p>
        </w:tc>
        <w:tc>
          <w:tcPr>
            <w:tcW w:w="2694" w:type="dxa"/>
            <w:vAlign w:val="center"/>
          </w:tcPr>
          <w:p w:rsidR="00F53728" w:rsidRPr="00E34642" w:rsidRDefault="001F6898" w:rsidP="00236CE0">
            <w:pPr>
              <w:rPr>
                <w:strike/>
              </w:rPr>
            </w:pPr>
            <w:r w:rsidRPr="00E34642">
              <w:rPr>
                <w:strike/>
              </w:rPr>
              <w:t xml:space="preserve">K. </w:t>
            </w:r>
            <w:r w:rsidR="00E700F3" w:rsidRPr="00E34642">
              <w:rPr>
                <w:strike/>
              </w:rPr>
              <w:t>2014. 03.05.v1.0</w:t>
            </w:r>
          </w:p>
          <w:p w:rsidR="001F6898" w:rsidRPr="001F6898" w:rsidRDefault="001F6898" w:rsidP="00236CE0">
            <w:r w:rsidRPr="001F6898">
              <w:t xml:space="preserve">F. </w:t>
            </w:r>
            <w:r w:rsidRPr="001F6898">
              <w:rPr>
                <w:b/>
                <w:color w:val="7030A0"/>
              </w:rPr>
              <w:t>2015. 06.15- v2.0</w:t>
            </w:r>
          </w:p>
        </w:tc>
        <w:tc>
          <w:tcPr>
            <w:tcW w:w="2693" w:type="dxa"/>
            <w:vAlign w:val="center"/>
          </w:tcPr>
          <w:p w:rsidR="00F53728" w:rsidRPr="001F6898" w:rsidRDefault="00E700F3" w:rsidP="00622192">
            <w:r w:rsidRPr="001F6898">
              <w:t>2014.05.28/14776/2014</w:t>
            </w:r>
          </w:p>
          <w:p w:rsidR="00E700F3" w:rsidRPr="001F6898" w:rsidRDefault="00E700F3" w:rsidP="00622192">
            <w:r w:rsidRPr="001F6898">
              <w:t>2014.06.11/16001/2014</w:t>
            </w:r>
          </w:p>
          <w:p w:rsidR="001F6898" w:rsidRPr="001F6898" w:rsidRDefault="001F6898" w:rsidP="00622192">
            <w:pPr>
              <w:rPr>
                <w:b/>
              </w:rPr>
            </w:pPr>
            <w:r w:rsidRPr="001F6898">
              <w:rPr>
                <w:b/>
                <w:color w:val="0070C0"/>
              </w:rPr>
              <w:t>2015. 06.20./18847/2015</w:t>
            </w:r>
          </w:p>
        </w:tc>
        <w:tc>
          <w:tcPr>
            <w:tcW w:w="3260" w:type="dxa"/>
            <w:vAlign w:val="center"/>
          </w:tcPr>
          <w:p w:rsidR="00F53728" w:rsidRPr="001F6898" w:rsidRDefault="00E700F3" w:rsidP="00607499">
            <w:r w:rsidRPr="001F6898">
              <w:t xml:space="preserve">B-14050371 </w:t>
            </w:r>
            <w:proofErr w:type="spellStart"/>
            <w:r w:rsidRPr="001F6898">
              <w:t>biocid</w:t>
            </w:r>
            <w:proofErr w:type="spellEnd"/>
            <w:r w:rsidRPr="001F6898">
              <w:t xml:space="preserve"> ny. szám</w:t>
            </w:r>
          </w:p>
          <w:p w:rsidR="00E700F3" w:rsidRPr="001F6898" w:rsidRDefault="00E700F3" w:rsidP="00607499">
            <w:r w:rsidRPr="001F6898">
              <w:t xml:space="preserve">B-14070277 </w:t>
            </w:r>
            <w:proofErr w:type="spellStart"/>
            <w:r w:rsidRPr="001F6898">
              <w:t>vesz.kev.ny.szám</w:t>
            </w:r>
            <w:proofErr w:type="spellEnd"/>
          </w:p>
          <w:p w:rsidR="001F6898" w:rsidRPr="001F6898" w:rsidRDefault="001F6898" w:rsidP="001F6898">
            <w:r w:rsidRPr="001F6898">
              <w:t xml:space="preserve">B-14070277 </w:t>
            </w:r>
            <w:proofErr w:type="spellStart"/>
            <w:r w:rsidRPr="001F6898">
              <w:t>vesz.kev.ny.szám</w:t>
            </w:r>
            <w:proofErr w:type="spellEnd"/>
          </w:p>
        </w:tc>
        <w:tc>
          <w:tcPr>
            <w:tcW w:w="2410" w:type="dxa"/>
            <w:vAlign w:val="center"/>
          </w:tcPr>
          <w:p w:rsidR="00F53728" w:rsidRPr="001F6898" w:rsidRDefault="00E700F3" w:rsidP="00A826DC">
            <w:r w:rsidRPr="001F6898">
              <w:t>címke és adatlap CLP</w:t>
            </w:r>
          </w:p>
          <w:p w:rsidR="0026610C" w:rsidRPr="001F6898" w:rsidRDefault="001F6898" w:rsidP="00A826DC">
            <w:r w:rsidRPr="001F6898">
              <w:rPr>
                <w:color w:val="0070C0"/>
              </w:rPr>
              <w:t>453/2010/EU/II</w:t>
            </w:r>
          </w:p>
        </w:tc>
      </w:tr>
    </w:tbl>
    <w:p w:rsidR="003A2B0C" w:rsidRDefault="00516B15">
      <w:r>
        <w:t>Budapest, 2014. 07. 21.</w:t>
      </w:r>
    </w:p>
    <w:p w:rsidR="00A77757" w:rsidRPr="00A77757" w:rsidRDefault="00A77757">
      <w:pPr>
        <w:rPr>
          <w:color w:val="0070C0"/>
        </w:rPr>
      </w:pPr>
      <w:r w:rsidRPr="00A77757">
        <w:rPr>
          <w:color w:val="0070C0"/>
        </w:rPr>
        <w:t xml:space="preserve">Módosítások: 2015. </w:t>
      </w:r>
      <w:proofErr w:type="gramStart"/>
      <w:r w:rsidRPr="00A77757">
        <w:rPr>
          <w:color w:val="0070C0"/>
        </w:rPr>
        <w:t>június  5</w:t>
      </w:r>
      <w:proofErr w:type="gramEnd"/>
      <w:r w:rsidRPr="00A77757">
        <w:rPr>
          <w:color w:val="0070C0"/>
        </w:rPr>
        <w:t>.</w:t>
      </w:r>
    </w:p>
    <w:p w:rsidR="00F050BE" w:rsidRDefault="00F050BE" w:rsidP="003A25B6">
      <w:pPr>
        <w:spacing w:after="0" w:line="20" w:lineRule="exact"/>
      </w:pPr>
    </w:p>
    <w:sectPr w:rsidR="00F050BE" w:rsidSect="003A2B0C">
      <w:pgSz w:w="16838" w:h="11906" w:orient="landscape"/>
      <w:pgMar w:top="1417" w:right="1417" w:bottom="1417" w:left="1417" w:header="708" w:footer="10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848" w:rsidRDefault="00C04848" w:rsidP="003A2B0C">
      <w:pPr>
        <w:spacing w:after="0" w:line="240" w:lineRule="auto"/>
      </w:pPr>
      <w:r>
        <w:separator/>
      </w:r>
    </w:p>
  </w:endnote>
  <w:endnote w:type="continuationSeparator" w:id="0">
    <w:p w:rsidR="00C04848" w:rsidRDefault="00C04848" w:rsidP="003A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848" w:rsidRDefault="00C04848" w:rsidP="003A2B0C">
      <w:pPr>
        <w:spacing w:after="0" w:line="240" w:lineRule="auto"/>
      </w:pPr>
      <w:r>
        <w:separator/>
      </w:r>
    </w:p>
  </w:footnote>
  <w:footnote w:type="continuationSeparator" w:id="0">
    <w:p w:rsidR="00C04848" w:rsidRDefault="00C04848" w:rsidP="003A2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7698F"/>
    <w:multiLevelType w:val="hybridMultilevel"/>
    <w:tmpl w:val="B8145D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DC"/>
    <w:rsid w:val="0001362C"/>
    <w:rsid w:val="00043BCF"/>
    <w:rsid w:val="000605A8"/>
    <w:rsid w:val="0008315D"/>
    <w:rsid w:val="000B323F"/>
    <w:rsid w:val="000E7F84"/>
    <w:rsid w:val="000F370C"/>
    <w:rsid w:val="00105C23"/>
    <w:rsid w:val="00167D64"/>
    <w:rsid w:val="001A6EC0"/>
    <w:rsid w:val="001E5EAF"/>
    <w:rsid w:val="001E7509"/>
    <w:rsid w:val="001F6898"/>
    <w:rsid w:val="00204E03"/>
    <w:rsid w:val="0022248D"/>
    <w:rsid w:val="00236724"/>
    <w:rsid w:val="00241798"/>
    <w:rsid w:val="00252C06"/>
    <w:rsid w:val="0026610C"/>
    <w:rsid w:val="002B5B87"/>
    <w:rsid w:val="002C16EE"/>
    <w:rsid w:val="002F2C8B"/>
    <w:rsid w:val="00300DE5"/>
    <w:rsid w:val="00313612"/>
    <w:rsid w:val="00336244"/>
    <w:rsid w:val="00347054"/>
    <w:rsid w:val="00366A67"/>
    <w:rsid w:val="003A1FB2"/>
    <w:rsid w:val="003A25B6"/>
    <w:rsid w:val="003A2B0C"/>
    <w:rsid w:val="003A7133"/>
    <w:rsid w:val="003C72CF"/>
    <w:rsid w:val="003E454D"/>
    <w:rsid w:val="004322B7"/>
    <w:rsid w:val="00474FB3"/>
    <w:rsid w:val="004A07CB"/>
    <w:rsid w:val="004A751E"/>
    <w:rsid w:val="004D0B5E"/>
    <w:rsid w:val="004F746A"/>
    <w:rsid w:val="00504A12"/>
    <w:rsid w:val="00510640"/>
    <w:rsid w:val="005165C9"/>
    <w:rsid w:val="00516B15"/>
    <w:rsid w:val="005262F9"/>
    <w:rsid w:val="005869F7"/>
    <w:rsid w:val="005A3B74"/>
    <w:rsid w:val="005B3982"/>
    <w:rsid w:val="005C207E"/>
    <w:rsid w:val="005E79B1"/>
    <w:rsid w:val="005E7A65"/>
    <w:rsid w:val="005F707E"/>
    <w:rsid w:val="006022B7"/>
    <w:rsid w:val="00607499"/>
    <w:rsid w:val="00622192"/>
    <w:rsid w:val="00627A1B"/>
    <w:rsid w:val="00650224"/>
    <w:rsid w:val="006F1D13"/>
    <w:rsid w:val="007700FC"/>
    <w:rsid w:val="00770925"/>
    <w:rsid w:val="007A6327"/>
    <w:rsid w:val="007C49BD"/>
    <w:rsid w:val="007D3679"/>
    <w:rsid w:val="008008F0"/>
    <w:rsid w:val="00833351"/>
    <w:rsid w:val="00842BCA"/>
    <w:rsid w:val="008A5ACC"/>
    <w:rsid w:val="009048CA"/>
    <w:rsid w:val="009069D5"/>
    <w:rsid w:val="00963666"/>
    <w:rsid w:val="009A030B"/>
    <w:rsid w:val="009A3C91"/>
    <w:rsid w:val="009B6B49"/>
    <w:rsid w:val="009C4A64"/>
    <w:rsid w:val="00A27843"/>
    <w:rsid w:val="00A502C3"/>
    <w:rsid w:val="00A642BC"/>
    <w:rsid w:val="00A746C6"/>
    <w:rsid w:val="00A77757"/>
    <w:rsid w:val="00A826DC"/>
    <w:rsid w:val="00AC5450"/>
    <w:rsid w:val="00AC6CF9"/>
    <w:rsid w:val="00AE7896"/>
    <w:rsid w:val="00B142BF"/>
    <w:rsid w:val="00B37DF9"/>
    <w:rsid w:val="00B670CC"/>
    <w:rsid w:val="00BC1F60"/>
    <w:rsid w:val="00BC3742"/>
    <w:rsid w:val="00BD0C8F"/>
    <w:rsid w:val="00BE4CC4"/>
    <w:rsid w:val="00C04848"/>
    <w:rsid w:val="00C63AB1"/>
    <w:rsid w:val="00C95E2D"/>
    <w:rsid w:val="00D0126A"/>
    <w:rsid w:val="00D5070B"/>
    <w:rsid w:val="00D76E04"/>
    <w:rsid w:val="00DF7F64"/>
    <w:rsid w:val="00E2436B"/>
    <w:rsid w:val="00E25929"/>
    <w:rsid w:val="00E32213"/>
    <w:rsid w:val="00E34642"/>
    <w:rsid w:val="00E51F60"/>
    <w:rsid w:val="00E700F3"/>
    <w:rsid w:val="00EC62DD"/>
    <w:rsid w:val="00EF33D1"/>
    <w:rsid w:val="00EF3D7A"/>
    <w:rsid w:val="00EF663F"/>
    <w:rsid w:val="00F050BE"/>
    <w:rsid w:val="00F52907"/>
    <w:rsid w:val="00F53728"/>
    <w:rsid w:val="00F807D6"/>
    <w:rsid w:val="00FC2A15"/>
    <w:rsid w:val="00FC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8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B6B4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2B0C"/>
  </w:style>
  <w:style w:type="paragraph" w:styleId="llb">
    <w:name w:val="footer"/>
    <w:basedOn w:val="Norml"/>
    <w:link w:val="llbChar"/>
    <w:uiPriority w:val="99"/>
    <w:unhideWhenUsed/>
    <w:rsid w:val="003A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2B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8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B6B4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2B0C"/>
  </w:style>
  <w:style w:type="paragraph" w:styleId="llb">
    <w:name w:val="footer"/>
    <w:basedOn w:val="Norml"/>
    <w:link w:val="llbChar"/>
    <w:uiPriority w:val="99"/>
    <w:unhideWhenUsed/>
    <w:rsid w:val="003A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2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Causa'98 Kft.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Bukusné Varga Erika</dc:creator>
  <cp:lastModifiedBy>USER</cp:lastModifiedBy>
  <cp:revision>2</cp:revision>
  <dcterms:created xsi:type="dcterms:W3CDTF">2015-07-03T06:21:00Z</dcterms:created>
  <dcterms:modified xsi:type="dcterms:W3CDTF">2015-07-03T06:21:00Z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709355826</vt:i4>
  </property>
  <property fmtid="{D5CDD505-2E9C-101B-9397-08002B2CF9AE}" pid="3" name="_NewReviewCycle">
    <vt:lpwstr/>
  </property>
  <property fmtid="{D5CDD505-2E9C-101B-9397-08002B2CF9AE}" pid="4" name="_EmailSubject">
    <vt:lpwstr>mnetendő felülviszgált adatlap és az OSZÍR módosítások nyilvántartása /  egyebek</vt:lpwstr>
  </property>
  <property fmtid="{D5CDD505-2E9C-101B-9397-08002B2CF9AE}" pid="5" name="_AuthorEmail">
    <vt:lpwstr>Erika.Bukus@t-online.hu</vt:lpwstr>
  </property>
  <property fmtid="{D5CDD505-2E9C-101B-9397-08002B2CF9AE}" pid="6" name="_AuthorEmailDisplayName">
    <vt:lpwstr>Bukusné Varga Erika</vt:lpwstr>
  </property>
  <property fmtid="{D5CDD505-2E9C-101B-9397-08002B2CF9AE}" pid="7" name="_PreviousAdHocReviewCycleID">
    <vt:i4>709355826</vt:i4>
  </property>
  <property fmtid="{D5CDD505-2E9C-101B-9397-08002B2CF9AE}" pid="8" name="_ReviewingToolsShownOnce">
    <vt:lpwstr/>
  </property>
</Properties>
</file>